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1F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 w:bidi="ar"/>
        </w:rPr>
        <w:t>中国腐蚀与防护学会科学技术奖</w:t>
      </w:r>
    </w:p>
    <w:p w14:paraId="59682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 w:bidi="ar"/>
        </w:rPr>
        <w:t>公示情况及结果报告</w:t>
      </w:r>
    </w:p>
    <w:p w14:paraId="7487C44B">
      <w:pPr>
        <w:rPr>
          <w:rFonts w:hint="eastAsia" w:ascii="宋体" w:hAnsi="宋体" w:cs="宋体"/>
          <w:b w:val="0"/>
          <w:bCs/>
          <w:sz w:val="21"/>
          <w:szCs w:val="21"/>
          <w:lang w:val="en-US" w:eastAsia="zh-CN" w:bidi="ar"/>
        </w:rPr>
      </w:pPr>
    </w:p>
    <w:p w14:paraId="62C29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 w:bidi="ar"/>
        </w:rPr>
      </w:pPr>
    </w:p>
    <w:p w14:paraId="209A3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 w:bidi="ar"/>
        </w:rPr>
        <w:t>中国腐蚀与防护学会：</w:t>
      </w:r>
    </w:p>
    <w:p w14:paraId="2E8E0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 w:bidi="ar"/>
        </w:rPr>
        <w:t>（请填写：第一完成单位名称）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 w:bidi="ar"/>
        </w:rPr>
        <w:t>申报2026年度中国腐蚀与防护学会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 w:bidi="ar"/>
        </w:rPr>
        <w:t>（请选择：自然科学奖/技术发明奖/科技进步奖）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 w:bidi="ar"/>
        </w:rPr>
        <w:t>。</w:t>
      </w:r>
    </w:p>
    <w:p w14:paraId="316A4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 w:bidi="ar"/>
        </w:rPr>
        <w:t>申报项目名称：</w:t>
      </w:r>
      <w:bookmarkStart w:id="0" w:name="_GoBack"/>
      <w:bookmarkEnd w:id="0"/>
    </w:p>
    <w:p w14:paraId="683DF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 w:bidi="ar"/>
        </w:rPr>
        <w:t>主要完成人排序：</w:t>
      </w:r>
    </w:p>
    <w:p w14:paraId="43019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 w:bidi="ar"/>
        </w:rPr>
        <w:t>主要完成单位排序：</w:t>
      </w:r>
    </w:p>
    <w:p w14:paraId="755BE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 w:bidi="ar"/>
        </w:rPr>
        <w:t>根据《中国腐蚀与防护学会科学技术奖励管理办法》规定，我单位已于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 w:bidi="ar"/>
        </w:rPr>
        <w:t>XXXX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 w:bidi="ar"/>
        </w:rPr>
        <w:t>年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 w:bidi="ar"/>
        </w:rPr>
        <w:t>XX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 w:bidi="ar"/>
        </w:rPr>
        <w:t>月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 w:bidi="ar"/>
        </w:rPr>
        <w:t>XX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 w:bidi="ar"/>
        </w:rPr>
        <w:t>日至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 w:bidi="ar"/>
        </w:rPr>
        <w:t>XX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 w:bidi="ar"/>
        </w:rPr>
        <w:t>月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 w:bidi="ar"/>
        </w:rPr>
        <w:t>XX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 w:bidi="ar"/>
        </w:rPr>
        <w:t>日以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 w:bidi="ar"/>
        </w:rPr>
        <w:t>（请选择：公示窗/线上）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 w:bidi="ar"/>
        </w:rPr>
        <w:t>的形式在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 w:bidi="ar"/>
        </w:rPr>
        <w:t>（请填写：范围）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 w:bidi="ar"/>
        </w:rPr>
        <w:t>内进行了公示（公示内容见附件），公示内容也已抄告相关完成单位。</w:t>
      </w:r>
    </w:p>
    <w:p w14:paraId="7A26C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 w:bidi="ar"/>
        </w:rPr>
        <w:t>公示期间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 w:bidi="ar"/>
        </w:rPr>
        <w:t>（请选择：未接到任何个人或组织不同意的信息反馈/接到XXX不同意见的信息反馈，经我单位组织调查，结果如下：XXXXXXX...)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 w:bidi="ar"/>
        </w:rPr>
        <w:t>。</w:t>
      </w:r>
    </w:p>
    <w:p w14:paraId="1399A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 w:bidi="ar"/>
        </w:rPr>
        <w:t>特此报告。</w:t>
      </w:r>
    </w:p>
    <w:p w14:paraId="35386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 w:bidi="ar"/>
        </w:rPr>
      </w:pPr>
    </w:p>
    <w:p w14:paraId="00717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 w:bidi="ar"/>
        </w:rPr>
      </w:pPr>
    </w:p>
    <w:p w14:paraId="08D29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 w:val="0"/>
          <w:bCs/>
          <w:sz w:val="21"/>
          <w:szCs w:val="21"/>
          <w:lang w:val="en-US" w:eastAsia="zh-CN" w:bidi="ar"/>
        </w:rPr>
        <w:t xml:space="preserve">                     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 w:bidi="ar"/>
        </w:rPr>
        <w:t xml:space="preserve">     项目第一完成单位（章）</w:t>
      </w:r>
    </w:p>
    <w:p w14:paraId="0581C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 w:bidi="ar"/>
        </w:rPr>
        <w:t xml:space="preserve">  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AD6D6C-8E58-480A-BD39-80D8F73541B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6D62B103-D6D8-41BC-9642-252A477AE70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F96C84"/>
    <w:rsid w:val="058F0921"/>
    <w:rsid w:val="20F96C84"/>
    <w:rsid w:val="49DF11B1"/>
    <w:rsid w:val="4FD32631"/>
    <w:rsid w:val="7F34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315</Characters>
  <Lines>0</Lines>
  <Paragraphs>0</Paragraphs>
  <TotalTime>4</TotalTime>
  <ScaleCrop>false</ScaleCrop>
  <LinksUpToDate>false</LinksUpToDate>
  <CharactersWithSpaces>364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2025-05-07T01:47:00Z</dcterms:created>
  <dc:creator>zlj</dc:creator>
  <cp:lastModifiedBy>zlj</cp:lastModifiedBy>
  <dcterms:modified xsi:type="dcterms:W3CDTF">2026-01-26T08:20:30Z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A41E3BFE499F47E6BEC9C507C91D38E3_11</vt:lpwstr>
  </property>
  <property fmtid="{D5CDD505-2E9C-101B-9397-08002B2CF9AE}" pid="4" name="KSOTemplateDocerSaveRecord">
    <vt:lpwstr>eyJoZGlkIjoiNWY3MzA3YmUyMGNiMTgzN2IzOWU4NWJkOWJmZjhlYjEiLCJ1c2VySWQiOiI3MzI0Mjk5MDEifQ==</vt:lpwstr>
  </property>
</Properties>
</file>