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垫付款</w:t>
      </w:r>
      <w:r>
        <w:rPr>
          <w:rFonts w:hint="eastAsia"/>
          <w:b/>
          <w:bCs/>
          <w:sz w:val="44"/>
          <w:szCs w:val="44"/>
        </w:rPr>
        <w:t>开具发票证明</w:t>
      </w:r>
    </w:p>
    <w:p>
      <w:pPr>
        <w:ind w:firstLine="280" w:firstLineChars="1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中国腐蚀与防护学会：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为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员工，于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日垫付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第五十九期腐蚀与防护工程师培训班培训费</w:t>
      </w:r>
      <w:r>
        <w:rPr>
          <w:rFonts w:hint="eastAsia"/>
          <w:sz w:val="28"/>
          <w:szCs w:val="28"/>
          <w:u w:val="none"/>
          <w:lang w:eastAsia="zh-CN"/>
        </w:rPr>
        <w:t>，</w:t>
      </w:r>
      <w:r>
        <w:rPr>
          <w:rFonts w:hint="eastAsia"/>
          <w:sz w:val="28"/>
          <w:szCs w:val="28"/>
          <w:u w:val="none"/>
          <w:lang w:val="en-US" w:eastAsia="zh-CN"/>
        </w:rPr>
        <w:t>共计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元（大写：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）至</w:t>
      </w:r>
      <w:r>
        <w:rPr>
          <w:rFonts w:hint="eastAsia"/>
          <w:sz w:val="28"/>
          <w:szCs w:val="28"/>
          <w:lang w:val="en-US" w:eastAsia="zh-CN"/>
        </w:rPr>
        <w:t>你单位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请</w:t>
      </w:r>
      <w:r>
        <w:rPr>
          <w:rFonts w:hint="eastAsia"/>
          <w:sz w:val="28"/>
          <w:szCs w:val="28"/>
        </w:rPr>
        <w:t>开具增值税</w:t>
      </w:r>
      <w:r>
        <w:rPr>
          <w:rFonts w:hint="eastAsia"/>
          <w:sz w:val="28"/>
          <w:szCs w:val="28"/>
          <w:lang w:val="en-US" w:eastAsia="zh-CN"/>
        </w:rPr>
        <w:t>电子</w:t>
      </w:r>
      <w:r>
        <w:rPr>
          <w:rFonts w:hint="eastAsia"/>
          <w:sz w:val="28"/>
          <w:szCs w:val="28"/>
        </w:rPr>
        <w:t>发票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专票 / </w:t>
      </w:r>
      <w:r>
        <w:rPr>
          <w:rFonts w:hint="eastAsia" w:ascii="仿宋" w:hAnsi="仿宋" w:eastAsia="仿宋" w:cs="仿宋"/>
          <w:sz w:val="28"/>
          <w:szCs w:val="28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普票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。开票信息如下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 w:eastAsiaTheme="minorEastAsia"/>
          <w:sz w:val="28"/>
          <w:szCs w:val="28"/>
          <w:u w:val="none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名称：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  <w:u w:val="none"/>
          <w:lang w:eastAsia="zh-CN"/>
        </w:rPr>
        <w:t>（</w:t>
      </w:r>
      <w:r>
        <w:rPr>
          <w:rFonts w:hint="eastAsia"/>
          <w:b/>
          <w:bCs/>
          <w:sz w:val="28"/>
          <w:szCs w:val="28"/>
          <w:highlight w:val="yellow"/>
          <w:u w:val="none"/>
          <w:lang w:val="en-US" w:eastAsia="zh-CN"/>
        </w:rPr>
        <w:t>需与落款章一致</w:t>
      </w:r>
      <w:r>
        <w:rPr>
          <w:rFonts w:hint="eastAsia"/>
          <w:sz w:val="28"/>
          <w:szCs w:val="28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税号：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收票人姓名：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收票人手机电话：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5180" w:firstLineChars="185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年  月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562" w:firstLineChars="200"/>
        <w:textAlignment w:val="auto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电子发票开具后，将通过【诺诺网】系统发送至收票人的手机短信中，请注意下载查收。如一周内未收到，请联系学会：010-82372305。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hanging="5040" w:hangingChars="1800"/>
        <w:textAlignment w:val="auto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mEyOGM5YjQyMDA1OTcxOWJhYWVkYTQyMDkwMmYifQ=="/>
  </w:docVars>
  <w:rsids>
    <w:rsidRoot w:val="003558C4"/>
    <w:rsid w:val="00054CEB"/>
    <w:rsid w:val="00190AE6"/>
    <w:rsid w:val="001B2AA1"/>
    <w:rsid w:val="002C16B6"/>
    <w:rsid w:val="002F5AE8"/>
    <w:rsid w:val="00312C19"/>
    <w:rsid w:val="003558C4"/>
    <w:rsid w:val="004357AC"/>
    <w:rsid w:val="004A21DA"/>
    <w:rsid w:val="00757940"/>
    <w:rsid w:val="00812922"/>
    <w:rsid w:val="0089639E"/>
    <w:rsid w:val="009441F3"/>
    <w:rsid w:val="009D1F97"/>
    <w:rsid w:val="009F4D55"/>
    <w:rsid w:val="00A1257F"/>
    <w:rsid w:val="00A86C03"/>
    <w:rsid w:val="00C226A7"/>
    <w:rsid w:val="00C923FB"/>
    <w:rsid w:val="00D80275"/>
    <w:rsid w:val="00DF2CFF"/>
    <w:rsid w:val="00EF0C9F"/>
    <w:rsid w:val="00F20FEE"/>
    <w:rsid w:val="00FC2F77"/>
    <w:rsid w:val="0E99714E"/>
    <w:rsid w:val="19507961"/>
    <w:rsid w:val="196A74E1"/>
    <w:rsid w:val="1B2322A4"/>
    <w:rsid w:val="1CAE4F77"/>
    <w:rsid w:val="296B423B"/>
    <w:rsid w:val="31C922DF"/>
    <w:rsid w:val="337D2947"/>
    <w:rsid w:val="342E2B77"/>
    <w:rsid w:val="4A063B77"/>
    <w:rsid w:val="4F11018E"/>
    <w:rsid w:val="515D0435"/>
    <w:rsid w:val="52167D46"/>
    <w:rsid w:val="5EF0669E"/>
    <w:rsid w:val="6333007A"/>
    <w:rsid w:val="66EE3A95"/>
    <w:rsid w:val="694324D5"/>
    <w:rsid w:val="70E17439"/>
    <w:rsid w:val="7861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173</Words>
  <Characters>176</Characters>
  <Lines>2</Lines>
  <Paragraphs>1</Paragraphs>
  <TotalTime>0</TotalTime>
  <ScaleCrop>false</ScaleCrop>
  <LinksUpToDate>false</LinksUpToDate>
  <CharactersWithSpaces>434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2017-12-27T06:07:00Z</dcterms:created>
  <dc:creator>User</dc:creator>
  <cp:lastModifiedBy>zlj</cp:lastModifiedBy>
  <dcterms:modified xsi:type="dcterms:W3CDTF">2024-04-10T02:36:55Z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8AB7EE48DCE94AFB8EFBD8E6C15E971D_13</vt:lpwstr>
  </property>
</Properties>
</file>